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28" w:rsidRDefault="00732253">
      <w:r>
        <w:t>Quotes team voor op de website:</w:t>
      </w:r>
    </w:p>
    <w:p w:rsidR="00732253" w:rsidRDefault="00732253">
      <w:r>
        <w:t xml:space="preserve">Lilia: </w:t>
      </w:r>
      <w:r w:rsidR="004C6882" w:rsidRPr="004C6882">
        <w:t>we bouwen samen aan je toekomst!</w:t>
      </w:r>
    </w:p>
    <w:p w:rsidR="00732253" w:rsidRDefault="00732253">
      <w:r>
        <w:t>Karen: Kinderen vinden op Het Kofschip elkaar in hun verschillen</w:t>
      </w:r>
    </w:p>
    <w:p w:rsidR="00732253" w:rsidRDefault="00732253">
      <w:r>
        <w:t>Veronica:</w:t>
      </w:r>
      <w:r w:rsidR="000D20CA" w:rsidRPr="000D20CA">
        <w:t xml:space="preserve"> </w:t>
      </w:r>
      <w:r w:rsidR="000D20CA">
        <w:t>Het Kofschip biedt een veilige speel/leer omgeving.</w:t>
      </w:r>
    </w:p>
    <w:p w:rsidR="00732253" w:rsidRDefault="00732253">
      <w:r>
        <w:t>Ingrid: Het Kofschip is een plek</w:t>
      </w:r>
      <w:r w:rsidR="00BD06F6">
        <w:t xml:space="preserve"> </w:t>
      </w:r>
      <w:r>
        <w:t>waar ieder kind zichzelf kan zijn</w:t>
      </w:r>
    </w:p>
    <w:p w:rsidR="00732253" w:rsidRDefault="00732253">
      <w:r>
        <w:t xml:space="preserve">Jeannette: </w:t>
      </w:r>
      <w:r w:rsidR="00626952">
        <w:t xml:space="preserve"> Iedereen doet zijn eigen best. </w:t>
      </w:r>
    </w:p>
    <w:p w:rsidR="00732253" w:rsidRDefault="00732253">
      <w:r>
        <w:t>Irma:</w:t>
      </w:r>
      <w:r w:rsidR="004A728B">
        <w:t xml:space="preserve"> Het Kofschip daar vaart iedereen wel bij!</w:t>
      </w:r>
    </w:p>
    <w:p w:rsidR="00732253" w:rsidRDefault="00732253">
      <w:r>
        <w:t>Bettina:</w:t>
      </w:r>
      <w:r w:rsidR="00BD06F6">
        <w:t xml:space="preserve"> Kinderen krijgen gelijke kansen als ze ongelijk onderwijs genieten</w:t>
      </w:r>
    </w:p>
    <w:p w:rsidR="00732253" w:rsidRDefault="00732253">
      <w:r>
        <w:t>Monique:</w:t>
      </w:r>
      <w:r w:rsidR="00BD06F6">
        <w:t xml:space="preserve"> Het Kofschip, kunst, cultuur en sport!</w:t>
      </w:r>
    </w:p>
    <w:p w:rsidR="00732253" w:rsidRDefault="00732253">
      <w:r>
        <w:t>Laura: Met aandacht voor kinderen en ouders</w:t>
      </w:r>
    </w:p>
    <w:p w:rsidR="00732253" w:rsidRDefault="00732253">
      <w:r>
        <w:t>Miranda: Het Kofschip is een school waar kinderen hun talent kunnen  ontdekken en ontwikkelen.</w:t>
      </w:r>
    </w:p>
    <w:p w:rsidR="00732253" w:rsidRDefault="00732253">
      <w:r>
        <w:t xml:space="preserve">Inge: </w:t>
      </w:r>
      <w:r>
        <w:tab/>
        <w:t xml:space="preserve">Het Kofschip is de boot die je niet mag missen. </w:t>
      </w:r>
    </w:p>
    <w:p w:rsidR="00732253" w:rsidRDefault="00732253">
      <w:r>
        <w:t>Jacquelien:</w:t>
      </w:r>
      <w:r w:rsidR="00EF6E7D">
        <w:t xml:space="preserve"> Taal is alles, alles is taal.</w:t>
      </w:r>
    </w:p>
    <w:p w:rsidR="00732253" w:rsidRDefault="00732253">
      <w:r>
        <w:t>Heidy:</w:t>
      </w:r>
      <w:r w:rsidR="00EC6869">
        <w:t xml:space="preserve"> Op Het Kofschip gaan we samen met volle kracht vooruit.</w:t>
      </w:r>
    </w:p>
    <w:p w:rsidR="000D6DE4" w:rsidRPr="000D6DE4" w:rsidRDefault="00732253" w:rsidP="000D6DE4">
      <w:r>
        <w:t>Willem:</w:t>
      </w:r>
      <w:r w:rsidR="000D6DE4" w:rsidRPr="000D6DE4">
        <w:t xml:space="preserve"> De koers van Het Kofschip wordt bepaald door leerkrachten, ouders en kinderen samen.</w:t>
      </w:r>
    </w:p>
    <w:p w:rsidR="00732253" w:rsidRDefault="00732253">
      <w:r>
        <w:t>Stefanie:</w:t>
      </w:r>
      <w:r w:rsidR="000E458F">
        <w:t xml:space="preserve"> Op Het Kofschip verstaan we de kunst van het luisteren.</w:t>
      </w:r>
    </w:p>
    <w:p w:rsidR="00732253" w:rsidRDefault="00732253">
      <w:r>
        <w:t>Rutger:</w:t>
      </w:r>
      <w:r w:rsidR="007951D6">
        <w:t xml:space="preserve"> </w:t>
      </w:r>
      <w:r w:rsidR="00BD06F6">
        <w:t>Werken aan digitaal onderwijs.</w:t>
      </w:r>
    </w:p>
    <w:p w:rsidR="00732253" w:rsidRDefault="00732253">
      <w:r>
        <w:t xml:space="preserve">Maria: </w:t>
      </w:r>
      <w:r>
        <w:tab/>
      </w:r>
      <w:r w:rsidR="00BD06F6">
        <w:t>Het Kofschip;</w:t>
      </w:r>
      <w:bookmarkStart w:id="0" w:name="_GoBack"/>
      <w:bookmarkEnd w:id="0"/>
      <w:r w:rsidR="00BD06F6">
        <w:t xml:space="preserve"> een klasse school, waar ieder kind een kanjer is. </w:t>
      </w:r>
    </w:p>
    <w:p w:rsidR="00816B89" w:rsidRDefault="00816B89">
      <w:r>
        <w:t>Berry:</w:t>
      </w:r>
      <w:r w:rsidR="00F603BF">
        <w:t xml:space="preserve"> Het Kofschip daar zit muziek in.</w:t>
      </w:r>
    </w:p>
    <w:p w:rsidR="00816B89" w:rsidRDefault="00816B89">
      <w:r>
        <w:t>Maarten:</w:t>
      </w:r>
      <w:r w:rsidR="00F603BF">
        <w:t xml:space="preserve"> Het Kofschip altijd in beweging.</w:t>
      </w:r>
    </w:p>
    <w:p w:rsidR="00816B89" w:rsidRDefault="00816B89"/>
    <w:p w:rsidR="00732253" w:rsidRDefault="00732253"/>
    <w:p w:rsidR="00732253" w:rsidRDefault="00732253"/>
    <w:p w:rsidR="00732253" w:rsidRDefault="00732253"/>
    <w:p w:rsidR="00732253" w:rsidRDefault="00732253"/>
    <w:p w:rsidR="00732253" w:rsidRDefault="00732253"/>
    <w:p w:rsidR="00732253" w:rsidRDefault="00732253"/>
    <w:sectPr w:rsidR="0073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3"/>
    <w:rsid w:val="000D20CA"/>
    <w:rsid w:val="000D6DE4"/>
    <w:rsid w:val="000E0B28"/>
    <w:rsid w:val="000E458F"/>
    <w:rsid w:val="004A728B"/>
    <w:rsid w:val="004C6882"/>
    <w:rsid w:val="00626952"/>
    <w:rsid w:val="00732253"/>
    <w:rsid w:val="007951D6"/>
    <w:rsid w:val="00816B89"/>
    <w:rsid w:val="00BD06F6"/>
    <w:rsid w:val="00EC6869"/>
    <w:rsid w:val="00EF6E7D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17302-2070-4222-8BFA-D4104C3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Grob</dc:creator>
  <cp:keywords/>
  <dc:description/>
  <cp:lastModifiedBy>Maria</cp:lastModifiedBy>
  <cp:revision>7</cp:revision>
  <dcterms:created xsi:type="dcterms:W3CDTF">2017-10-31T10:25:00Z</dcterms:created>
  <dcterms:modified xsi:type="dcterms:W3CDTF">2017-11-14T07:49:00Z</dcterms:modified>
</cp:coreProperties>
</file>